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E2E45" w14:textId="77777777" w:rsidR="0033548E" w:rsidRPr="0033548E" w:rsidRDefault="0033548E" w:rsidP="00335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</w:pPr>
      <w:r w:rsidRPr="0033548E"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  <w:t>АДМИНИСТРАЦИЯ</w:t>
      </w:r>
    </w:p>
    <w:p w14:paraId="2C41D78C" w14:textId="77777777" w:rsidR="0033548E" w:rsidRPr="0033548E" w:rsidRDefault="0033548E" w:rsidP="00335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</w:pPr>
      <w:r w:rsidRPr="0033548E"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  <w:t>ВАНИНСКОГО МУНИЦИПАЛЬНОГО РАЙОНА</w:t>
      </w:r>
    </w:p>
    <w:p w14:paraId="74F6DE76" w14:textId="77777777" w:rsidR="0033548E" w:rsidRPr="0033548E" w:rsidRDefault="0033548E" w:rsidP="00335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</w:pPr>
      <w:r w:rsidRPr="0033548E"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  <w:t>Хабаровского края</w:t>
      </w:r>
    </w:p>
    <w:p w14:paraId="3DC15572" w14:textId="77777777" w:rsidR="0033548E" w:rsidRPr="0033548E" w:rsidRDefault="0033548E" w:rsidP="00335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</w:pPr>
    </w:p>
    <w:p w14:paraId="3CF7C491" w14:textId="77777777" w:rsidR="0033548E" w:rsidRPr="0033548E" w:rsidRDefault="0033548E" w:rsidP="0033548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</w:pPr>
      <w:r w:rsidRPr="0033548E">
        <w:rPr>
          <w:rFonts w:ascii="Times New Roman" w:eastAsia="Lucida Sans Unicode" w:hAnsi="Times New Roman" w:cs="Times New Roman"/>
          <w:b/>
          <w:bCs/>
          <w:color w:val="000000"/>
          <w:sz w:val="28"/>
          <w:szCs w:val="28"/>
          <w:lang w:bidi="en-US"/>
        </w:rPr>
        <w:t>ПОСТАНОВЛЕНИЕ</w:t>
      </w:r>
    </w:p>
    <w:p w14:paraId="083CB377" w14:textId="77777777" w:rsidR="0033548E" w:rsidRPr="0033548E" w:rsidRDefault="0033548E" w:rsidP="0033548E">
      <w:pPr>
        <w:widowControl w:val="0"/>
        <w:suppressAutoHyphens/>
        <w:spacing w:after="0" w:line="240" w:lineRule="auto"/>
        <w:ind w:left="142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14:paraId="1BBD85F8" w14:textId="77777777" w:rsidR="0033548E" w:rsidRPr="0033548E" w:rsidRDefault="0033548E" w:rsidP="0033548E">
      <w:pPr>
        <w:widowControl w:val="0"/>
        <w:suppressAutoHyphens/>
        <w:spacing w:after="0" w:line="240" w:lineRule="auto"/>
        <w:ind w:left="142"/>
        <w:jc w:val="both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p w14:paraId="43A14C07" w14:textId="3A94B7C7" w:rsidR="005B1227" w:rsidRDefault="005B1227" w:rsidP="005B1227">
      <w:pPr>
        <w:widowControl w:val="0"/>
        <w:shd w:val="clear" w:color="auto" w:fill="FFFFFF"/>
        <w:suppressAutoHyphens/>
        <w:spacing w:after="0" w:line="240" w:lineRule="exact"/>
        <w:ind w:left="142" w:right="56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5B167F" w14:textId="77777777" w:rsidR="0033548E" w:rsidRDefault="0033548E" w:rsidP="005B1227">
      <w:pPr>
        <w:widowControl w:val="0"/>
        <w:shd w:val="clear" w:color="auto" w:fill="FFFFFF"/>
        <w:suppressAutoHyphens/>
        <w:spacing w:after="0" w:line="240" w:lineRule="exact"/>
        <w:ind w:left="142" w:right="56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6E2B52" w14:textId="77777777" w:rsidR="005B1227" w:rsidRDefault="005B1227" w:rsidP="005B1227">
      <w:pPr>
        <w:widowControl w:val="0"/>
        <w:shd w:val="clear" w:color="auto" w:fill="FFFFFF"/>
        <w:suppressAutoHyphens/>
        <w:spacing w:after="0" w:line="240" w:lineRule="exact"/>
        <w:ind w:left="142" w:right="56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00BC5" w14:textId="77777777" w:rsidR="005B1227" w:rsidRDefault="005B1227" w:rsidP="005B1227">
      <w:pPr>
        <w:widowControl w:val="0"/>
        <w:shd w:val="clear" w:color="auto" w:fill="FFFFFF"/>
        <w:suppressAutoHyphens/>
        <w:spacing w:after="0" w:line="240" w:lineRule="exact"/>
        <w:ind w:left="142" w:right="56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59A14D" w14:textId="77777777" w:rsidR="005B1227" w:rsidRDefault="005B1227" w:rsidP="005B1227">
      <w:pPr>
        <w:widowControl w:val="0"/>
        <w:shd w:val="clear" w:color="auto" w:fill="FFFFFF"/>
        <w:suppressAutoHyphens/>
        <w:spacing w:after="0" w:line="240" w:lineRule="exact"/>
        <w:ind w:left="142" w:right="56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B1E2DD" w14:textId="2B3F0368" w:rsidR="005B1227" w:rsidRDefault="0033548E" w:rsidP="005B1227">
      <w:pPr>
        <w:widowControl w:val="0"/>
        <w:shd w:val="clear" w:color="auto" w:fill="FFFFFF"/>
        <w:suppressAutoHyphens/>
        <w:spacing w:after="0" w:line="240" w:lineRule="exact"/>
        <w:ind w:left="142" w:right="56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02.10.2026 № 1093</w:t>
      </w:r>
    </w:p>
    <w:p w14:paraId="2F45F4CF" w14:textId="77777777" w:rsidR="005B1227" w:rsidRDefault="005B1227" w:rsidP="005B1227">
      <w:pPr>
        <w:widowControl w:val="0"/>
        <w:shd w:val="clear" w:color="auto" w:fill="FFFFFF"/>
        <w:suppressAutoHyphens/>
        <w:spacing w:after="0" w:line="240" w:lineRule="exact"/>
        <w:ind w:left="142" w:right="56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BCF634" w14:textId="44594201" w:rsidR="005B1227" w:rsidRPr="004356D3" w:rsidRDefault="005B1227" w:rsidP="005B1227">
      <w:pPr>
        <w:widowControl w:val="0"/>
        <w:shd w:val="clear" w:color="auto" w:fill="FFFFFF"/>
        <w:suppressAutoHyphens/>
        <w:spacing w:after="0" w:line="240" w:lineRule="exact"/>
        <w:ind w:left="142" w:right="56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социально-патриотической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«День призывника»</w:t>
      </w:r>
    </w:p>
    <w:p w14:paraId="503E04C1" w14:textId="77777777" w:rsidR="005B1227" w:rsidRPr="004356D3" w:rsidRDefault="005B1227" w:rsidP="005B122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492E1C" w14:textId="77777777" w:rsidR="005B1227" w:rsidRPr="004356D3" w:rsidRDefault="005B1227" w:rsidP="005B122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AEBBE" w14:textId="77777777" w:rsidR="005B1227" w:rsidRDefault="005B1227" w:rsidP="005B1227">
      <w:pPr>
        <w:widowControl w:val="0"/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B2D6BA" w14:textId="77777777" w:rsidR="005B1227" w:rsidRPr="004356D3" w:rsidRDefault="005B1227" w:rsidP="005B1227">
      <w:pPr>
        <w:widowControl w:val="0"/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Федерального закона от 28 марта 1998 г. № 53-ФЗ «О воинской обязанности и военной службе»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успешной подготовки и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осенью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Ванинском муниципальном районе Хабаровского края социально-патриотической 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«День призывника» администрация Ванинского муниципального района Хабаровского края</w:t>
      </w:r>
    </w:p>
    <w:p w14:paraId="05E47D68" w14:textId="77777777" w:rsidR="005B1227" w:rsidRPr="004356D3" w:rsidRDefault="005B1227" w:rsidP="005B1227">
      <w:pPr>
        <w:widowControl w:val="0"/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ABBE79" w14:textId="77777777" w:rsidR="005B1227" w:rsidRPr="004356D3" w:rsidRDefault="005B1227" w:rsidP="005B1227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3CB6EA92" w14:textId="77777777" w:rsidR="005B1227" w:rsidRPr="004356D3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октября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социально-патриотическую акцию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«День призывника» в рамках призыва граждан на военную службу.</w:t>
      </w:r>
    </w:p>
    <w:p w14:paraId="5051A8DF" w14:textId="77777777" w:rsidR="005B1227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состав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рабочей группы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подготовке и проведению социально-патриотической акции «День призывника»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 </w:t>
      </w:r>
      <w:r w:rsidRPr="00241189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14:paraId="67C857F0" w14:textId="7A8AB675" w:rsidR="005B1227" w:rsidRPr="004356D3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241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Членам рабочей группы организовать проведение социально-патриотической акции «День призывника» в соответствии с Планом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1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и проведению мероприятий в рамках социально-патриотической акции «День призывника» в Ванинском муниципальном районе Хабаровского края осенью 2026 г. (приложение 2 к настоящему постановлению).</w:t>
      </w:r>
    </w:p>
    <w:p w14:paraId="0BE285BB" w14:textId="3686A309" w:rsidR="005B1227" w:rsidRDefault="005B1227" w:rsidP="005B1227">
      <w:pPr>
        <w:spacing w:after="0" w:line="240" w:lineRule="auto"/>
        <w:ind w:firstLine="709"/>
        <w:jc w:val="both"/>
      </w:pP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Отделу по молодежной политике и спорту администрации Ванинского муниципального района Хабаровского края совместно с военным комиссариатом Ванинского и Советско-Гаванского районов, города Советская Гавань Хабаровского края организовать проведение мероприятия «День призывника» </w:t>
      </w:r>
      <w:r w:rsidRPr="0024118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2026 г. 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в/ч № 25030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</w:t>
      </w:r>
      <w:proofErr w:type="spellStart"/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рп</w:t>
      </w:r>
      <w:proofErr w:type="spellEnd"/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Заветы Ильича.</w:t>
      </w:r>
      <w:r w:rsidRPr="00F9194D">
        <w:t xml:space="preserve"> </w:t>
      </w:r>
    </w:p>
    <w:p w14:paraId="0C310DDC" w14:textId="5313AD19" w:rsidR="005B1227" w:rsidRPr="00F9194D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919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9194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14:paraId="50ED69DE" w14:textId="3D7CDF2E" w:rsidR="005B1227" w:rsidRPr="00F9194D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9194D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9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Ванинской районной общественной организации ветеранов (пенсионеров) войны, труда, Вооруженных Сил и правоохранительных </w:t>
      </w:r>
      <w:r w:rsidRPr="00F919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органов совместно с Ванинской районной общественной организацией «Боевое братство» организовать участие ветеранов в социально-патриотической акции «День призывника».</w:t>
      </w:r>
    </w:p>
    <w:p w14:paraId="3F034549" w14:textId="5D378D16" w:rsidR="005B1227" w:rsidRPr="00F9194D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9194D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9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Краевому государственному бюджетному профессиональному образовательному учреждению «Ванинский межотраслевой колледж </w:t>
      </w:r>
    </w:p>
    <w:p w14:paraId="7B85E0FA" w14:textId="77777777" w:rsidR="005B1227" w:rsidRPr="00F9194D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94D">
        <w:rPr>
          <w:rFonts w:ascii="Times New Roman" w:eastAsia="Times New Roman" w:hAnsi="Times New Roman" w:cs="Times New Roman"/>
          <w:sz w:val="28"/>
          <w:szCs w:val="28"/>
          <w:lang w:eastAsia="ru-RU"/>
        </w:rPr>
        <w:t>(Центр подготовки кадров)» оказать содействие в направлении молодежи призывного возраста на мероприятия, приуроченные к проведению социально-патриотической акции «День призывника».</w:t>
      </w:r>
    </w:p>
    <w:p w14:paraId="5A14C065" w14:textId="652896BC" w:rsidR="005B1227" w:rsidRPr="004356D3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9194D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9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Муниципальному казённому учреждению «Комитет по содержанию объектов муниципальной собственности» Ванинского муниципального района Хабаровского края оказать содействие в предоставлении автотранспорта для подвоза участников мероприятия «День призывника»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94D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месту его проведения и обратно.</w:t>
      </w:r>
    </w:p>
    <w:p w14:paraId="6925B9FB" w14:textId="77777777" w:rsidR="005B1227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Муниципальному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бюджетному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учреждению «Информационное агентство «Восход-Ванино» Ванинского муниципального района Хабаровского края организовать публикацию материалов о проведении социально-патриотической акции «День призывника»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общественно-политической газете «Восход-Ванино»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5CC379" w14:textId="612B93CB" w:rsidR="005B1227" w:rsidRPr="004356D3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04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Признать утратившим силу постановление администрации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049F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</w:t>
      </w:r>
      <w:r w:rsidRPr="004049F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апреля 202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6</w:t>
      </w:r>
      <w:r w:rsidRPr="004049F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г. № 4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21</w:t>
      </w:r>
      <w:r w:rsidRPr="004049F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«О социально-патриотической акции «День призывника».</w:t>
      </w:r>
    </w:p>
    <w:p w14:paraId="6CC3EB5F" w14:textId="5FD1C95B" w:rsidR="005B1227" w:rsidRPr="004356D3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8F0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0EC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3329835D" w14:textId="77777777" w:rsidR="005B1227" w:rsidRPr="004356D3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Контроль за исполнением настоящего постановления возложить                    на заместителя главы администрации Ванинского муниципального района Хабаровского края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общим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безопасности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A15755" w14:textId="77777777" w:rsidR="005B1227" w:rsidRPr="004356D3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356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14:paraId="7AA03BD4" w14:textId="77777777" w:rsidR="005B1227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24400E" w14:textId="449D6609" w:rsidR="005B1227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60527D" w14:textId="77777777" w:rsidR="005B1227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BA45A8" w14:textId="77777777" w:rsidR="005B1227" w:rsidRPr="004356D3" w:rsidRDefault="005B1227" w:rsidP="005B1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1F3B07" w14:textId="3575EEDF" w:rsidR="002E6AA7" w:rsidRDefault="005B122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B1227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5B1227">
        <w:rPr>
          <w:rFonts w:ascii="Times New Roman" w:hAnsi="Times New Roman" w:cs="Times New Roman"/>
          <w:sz w:val="28"/>
          <w:szCs w:val="28"/>
        </w:rPr>
        <w:t xml:space="preserve">. главы администрации района                                                О.М. </w:t>
      </w:r>
      <w:proofErr w:type="spellStart"/>
      <w:r w:rsidRPr="005B1227">
        <w:rPr>
          <w:rFonts w:ascii="Times New Roman" w:hAnsi="Times New Roman" w:cs="Times New Roman"/>
          <w:sz w:val="28"/>
          <w:szCs w:val="28"/>
        </w:rPr>
        <w:t>Ханукаева</w:t>
      </w:r>
      <w:proofErr w:type="spellEnd"/>
    </w:p>
    <w:p w14:paraId="0859BB9B" w14:textId="757ECD92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1CA156F2" w14:textId="749153F5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064EDA3D" w14:textId="1A170FEF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1F68A8DE" w14:textId="77777777" w:rsidR="008F3494" w:rsidRPr="008F3494" w:rsidRDefault="008F3494" w:rsidP="008F3494">
      <w:pPr>
        <w:widowControl w:val="0"/>
        <w:shd w:val="clear" w:color="auto" w:fill="FFFFFF"/>
        <w:suppressAutoHyphens/>
        <w:spacing w:after="0" w:line="240" w:lineRule="exact"/>
        <w:ind w:left="5103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4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14:paraId="0D2305D2" w14:textId="77777777" w:rsidR="008F3494" w:rsidRPr="008F3494" w:rsidRDefault="008F3494" w:rsidP="008F3494">
      <w:pPr>
        <w:widowControl w:val="0"/>
        <w:shd w:val="clear" w:color="auto" w:fill="FFFFFF"/>
        <w:suppressAutoHyphens/>
        <w:spacing w:after="0" w:line="240" w:lineRule="exact"/>
        <w:ind w:left="5103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49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13A31379" w14:textId="77777777" w:rsidR="008F3494" w:rsidRPr="008F3494" w:rsidRDefault="008F3494" w:rsidP="008F3494">
      <w:pPr>
        <w:widowControl w:val="0"/>
        <w:shd w:val="clear" w:color="auto" w:fill="FFFFFF"/>
        <w:suppressAutoHyphens/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49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Ванинского муниципального</w:t>
      </w:r>
    </w:p>
    <w:p w14:paraId="722EB5B0" w14:textId="77777777" w:rsidR="008F3494" w:rsidRPr="008F3494" w:rsidRDefault="008F3494" w:rsidP="008F3494">
      <w:pPr>
        <w:widowControl w:val="0"/>
        <w:shd w:val="clear" w:color="auto" w:fill="FFFFFF"/>
        <w:suppressAutoHyphens/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49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Хабаровского края</w:t>
      </w:r>
    </w:p>
    <w:p w14:paraId="04FD0BA4" w14:textId="7C55C37B" w:rsidR="008F3494" w:rsidRPr="008F3494" w:rsidRDefault="008F3494" w:rsidP="008F3494">
      <w:pPr>
        <w:widowControl w:val="0"/>
        <w:shd w:val="clear" w:color="auto" w:fill="FFFFFF"/>
        <w:suppressAutoHyphens/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4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335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02.10.2026 </w:t>
      </w:r>
      <w:r w:rsidRPr="008F349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35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1093</w:t>
      </w:r>
    </w:p>
    <w:p w14:paraId="7AB438DD" w14:textId="77777777" w:rsidR="008F3494" w:rsidRPr="008F3494" w:rsidRDefault="008F3494" w:rsidP="008F3494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EF66F84" w14:textId="77777777" w:rsidR="008F3494" w:rsidRPr="008F3494" w:rsidRDefault="008F3494" w:rsidP="008F3494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F211741" w14:textId="77777777" w:rsidR="008F3494" w:rsidRPr="008F3494" w:rsidRDefault="008F3494" w:rsidP="008F349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3862601" w14:textId="77777777" w:rsidR="008F3494" w:rsidRPr="008F3494" w:rsidRDefault="008F3494" w:rsidP="008F349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4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 w:rsidRPr="008F34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рабочей группы по подготовке и проведению </w:t>
      </w:r>
      <w:r w:rsidRPr="008F34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социально-патриотической акции «День призывника»</w:t>
      </w:r>
    </w:p>
    <w:p w14:paraId="3C6CC4E9" w14:textId="77777777" w:rsidR="008F3494" w:rsidRPr="008F3494" w:rsidRDefault="008F3494" w:rsidP="008F349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49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осенью 2026 г.</w:t>
      </w:r>
      <w:r w:rsidRPr="008F34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– рабочая группа)</w:t>
      </w:r>
    </w:p>
    <w:p w14:paraId="33CB029A" w14:textId="77777777" w:rsidR="008F3494" w:rsidRPr="008F3494" w:rsidRDefault="008F3494" w:rsidP="008F349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54"/>
        <w:gridCol w:w="2693"/>
        <w:gridCol w:w="425"/>
        <w:gridCol w:w="5812"/>
      </w:tblGrid>
      <w:tr w:rsidR="008F3494" w:rsidRPr="008F3494" w14:paraId="6CF4582B" w14:textId="77777777" w:rsidTr="00A30830">
        <w:trPr>
          <w:trHeight w:val="647"/>
        </w:trPr>
        <w:tc>
          <w:tcPr>
            <w:tcW w:w="654" w:type="dxa"/>
          </w:tcPr>
          <w:p w14:paraId="0E2F8D43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  <w:tab w:val="num" w:pos="512"/>
              </w:tabs>
              <w:spacing w:before="100" w:beforeAutospacing="1" w:after="100" w:afterAutospacing="1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514B0979" w14:textId="77777777" w:rsidR="008F3494" w:rsidRPr="008F3494" w:rsidRDefault="008F3494" w:rsidP="008F3494">
            <w:pPr>
              <w:tabs>
                <w:tab w:val="num" w:pos="720"/>
              </w:tabs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Поваляева Татьяна Викторовна</w:t>
            </w:r>
          </w:p>
        </w:tc>
        <w:tc>
          <w:tcPr>
            <w:tcW w:w="425" w:type="dxa"/>
          </w:tcPr>
          <w:p w14:paraId="46B74165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7F54A2BE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Ванинского муниципального района Хабаровского края по общим вопросам                          и безопасности, председатель рабочей группы</w:t>
            </w:r>
          </w:p>
        </w:tc>
      </w:tr>
      <w:tr w:rsidR="008F3494" w:rsidRPr="008F3494" w14:paraId="16AB4AF0" w14:textId="77777777" w:rsidTr="00A30830">
        <w:tc>
          <w:tcPr>
            <w:tcW w:w="654" w:type="dxa"/>
          </w:tcPr>
          <w:p w14:paraId="74E76147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6B8BE424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Геращенко Дмитрий Михайлович</w:t>
            </w:r>
          </w:p>
        </w:tc>
        <w:tc>
          <w:tcPr>
            <w:tcW w:w="425" w:type="dxa"/>
          </w:tcPr>
          <w:p w14:paraId="70BC22F3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7C95B770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военный комиссар Ванинского и Советско-Гаванского районов, города Советская Гавань Хабаровского края, заместитель председателя рабочей группы </w:t>
            </w:r>
          </w:p>
        </w:tc>
      </w:tr>
      <w:tr w:rsidR="008F3494" w:rsidRPr="008F3494" w14:paraId="44EAA7A8" w14:textId="77777777" w:rsidTr="00A30830">
        <w:tc>
          <w:tcPr>
            <w:tcW w:w="654" w:type="dxa"/>
          </w:tcPr>
          <w:p w14:paraId="4466876B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2C65F07C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Сергиенко Ирина Николаевна </w:t>
            </w:r>
          </w:p>
        </w:tc>
        <w:tc>
          <w:tcPr>
            <w:tcW w:w="425" w:type="dxa"/>
          </w:tcPr>
          <w:p w14:paraId="5DC78C01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4B52DCBA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по социальным вопросам администрации Ванинского муниципального района Хабаровского края, секретарь рабочей группы</w:t>
            </w:r>
          </w:p>
        </w:tc>
      </w:tr>
      <w:tr w:rsidR="008F3494" w:rsidRPr="008F3494" w14:paraId="7CB0744B" w14:textId="77777777" w:rsidTr="00A30830">
        <w:tc>
          <w:tcPr>
            <w:tcW w:w="654" w:type="dxa"/>
          </w:tcPr>
          <w:p w14:paraId="792EBAEF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  <w:tab w:val="num" w:pos="512"/>
              </w:tabs>
              <w:spacing w:before="100" w:beforeAutospacing="1" w:after="100" w:afterAutospacing="1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10C65A0A" w14:textId="77777777" w:rsidR="008F3494" w:rsidRPr="008F3494" w:rsidRDefault="008F3494" w:rsidP="008F3494">
            <w:pPr>
              <w:tabs>
                <w:tab w:val="num" w:pos="720"/>
              </w:tabs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Климонтова</w:t>
            </w:r>
            <w:proofErr w:type="spellEnd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Алексеевна</w:t>
            </w:r>
          </w:p>
        </w:tc>
        <w:tc>
          <w:tcPr>
            <w:tcW w:w="425" w:type="dxa"/>
          </w:tcPr>
          <w:p w14:paraId="2478E4D0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4CEEB55C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молодежной политике                и спорту администрации Ванинского муниципального района Хабаровского края</w:t>
            </w:r>
          </w:p>
        </w:tc>
      </w:tr>
      <w:tr w:rsidR="008F3494" w:rsidRPr="008F3494" w14:paraId="044FE904" w14:textId="77777777" w:rsidTr="00A30830">
        <w:trPr>
          <w:trHeight w:val="687"/>
        </w:trPr>
        <w:tc>
          <w:tcPr>
            <w:tcW w:w="654" w:type="dxa"/>
          </w:tcPr>
          <w:p w14:paraId="186A5457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  <w:tab w:val="num" w:pos="512"/>
              </w:tabs>
              <w:spacing w:before="100" w:beforeAutospacing="1" w:after="100" w:afterAutospacing="1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42324115" w14:textId="77777777" w:rsidR="008F3494" w:rsidRPr="008F3494" w:rsidRDefault="008F3494" w:rsidP="008F3494">
            <w:pPr>
              <w:tabs>
                <w:tab w:val="num" w:pos="720"/>
              </w:tabs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 Алексей Вячеславович</w:t>
            </w:r>
          </w:p>
        </w:tc>
        <w:tc>
          <w:tcPr>
            <w:tcW w:w="425" w:type="dxa"/>
          </w:tcPr>
          <w:p w14:paraId="1CF7944E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6101275C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по вопросам безопасности администрации Ванинского муниципального района Хабаровского края</w:t>
            </w:r>
          </w:p>
        </w:tc>
      </w:tr>
      <w:tr w:rsidR="008F3494" w:rsidRPr="008F3494" w14:paraId="21DC6AA2" w14:textId="77777777" w:rsidTr="00A30830">
        <w:tc>
          <w:tcPr>
            <w:tcW w:w="654" w:type="dxa"/>
          </w:tcPr>
          <w:p w14:paraId="08AAE3D9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  <w:tab w:val="num" w:pos="512"/>
              </w:tabs>
              <w:spacing w:before="100" w:beforeAutospacing="1" w:after="100" w:afterAutospacing="1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1EF3A173" w14:textId="77777777" w:rsidR="008F3494" w:rsidRPr="008F3494" w:rsidRDefault="008F3494" w:rsidP="008F3494">
            <w:pPr>
              <w:tabs>
                <w:tab w:val="num" w:pos="720"/>
              </w:tabs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Постникова Ольга Викторовна</w:t>
            </w:r>
          </w:p>
        </w:tc>
        <w:tc>
          <w:tcPr>
            <w:tcW w:w="425" w:type="dxa"/>
          </w:tcPr>
          <w:p w14:paraId="0385734D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31A4FF21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культуры администрации Ванинского муниципального района Хабаровского края</w:t>
            </w:r>
          </w:p>
        </w:tc>
      </w:tr>
      <w:tr w:rsidR="008F3494" w:rsidRPr="008F3494" w14:paraId="698B9C82" w14:textId="77777777" w:rsidTr="00A30830">
        <w:tc>
          <w:tcPr>
            <w:tcW w:w="654" w:type="dxa"/>
          </w:tcPr>
          <w:p w14:paraId="1FF393EF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  <w:tab w:val="num" w:pos="512"/>
              </w:tabs>
              <w:spacing w:before="100" w:beforeAutospacing="1" w:after="100" w:afterAutospacing="1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5E7EEB73" w14:textId="77777777" w:rsidR="008F3494" w:rsidRPr="008F3494" w:rsidRDefault="008F3494" w:rsidP="008F3494">
            <w:pPr>
              <w:tabs>
                <w:tab w:val="num" w:pos="720"/>
              </w:tabs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Лаптенкова</w:t>
            </w:r>
            <w:proofErr w:type="spellEnd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Юрьевна</w:t>
            </w:r>
          </w:p>
        </w:tc>
        <w:tc>
          <w:tcPr>
            <w:tcW w:w="425" w:type="dxa"/>
          </w:tcPr>
          <w:p w14:paraId="461B7A63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2732F91D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муниципального бюджетного учреждения «Районный молодежный центр» Ванинского муниципального района Хабаровского края</w:t>
            </w:r>
          </w:p>
        </w:tc>
      </w:tr>
      <w:tr w:rsidR="008F3494" w:rsidRPr="008F3494" w14:paraId="43E48372" w14:textId="77777777" w:rsidTr="00A30830">
        <w:trPr>
          <w:trHeight w:val="527"/>
        </w:trPr>
        <w:tc>
          <w:tcPr>
            <w:tcW w:w="654" w:type="dxa"/>
          </w:tcPr>
          <w:p w14:paraId="2C00124D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  <w:tab w:val="num" w:pos="512"/>
              </w:tabs>
              <w:spacing w:before="100" w:beforeAutospacing="1" w:after="0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19CADD1B" w14:textId="77777777" w:rsidR="008F3494" w:rsidRPr="008F3494" w:rsidRDefault="008F3494" w:rsidP="008F3494">
            <w:pPr>
              <w:tabs>
                <w:tab w:val="num" w:pos="720"/>
              </w:tabs>
              <w:spacing w:before="100" w:beforeAutospacing="1"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Беляков Иван Анатольевич</w:t>
            </w:r>
          </w:p>
        </w:tc>
        <w:tc>
          <w:tcPr>
            <w:tcW w:w="425" w:type="dxa"/>
          </w:tcPr>
          <w:p w14:paraId="16911314" w14:textId="77777777" w:rsidR="008F3494" w:rsidRPr="008F3494" w:rsidRDefault="008F3494" w:rsidP="008F3494">
            <w:pPr>
              <w:spacing w:before="100" w:beforeAutospacing="1" w:after="0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56959791" w14:textId="77777777" w:rsidR="008F3494" w:rsidRPr="008F3494" w:rsidRDefault="008F3494" w:rsidP="008F3494">
            <w:pPr>
              <w:spacing w:before="100" w:beforeAutospacing="1" w:after="0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муниципального бюджетного учреждения «Районный Дом культуры» Ванинского муниципального района Хабаровского края</w:t>
            </w:r>
          </w:p>
        </w:tc>
      </w:tr>
      <w:tr w:rsidR="008F3494" w:rsidRPr="008F3494" w14:paraId="03B5A753" w14:textId="77777777" w:rsidTr="00A30830">
        <w:trPr>
          <w:trHeight w:val="498"/>
        </w:trPr>
        <w:tc>
          <w:tcPr>
            <w:tcW w:w="654" w:type="dxa"/>
          </w:tcPr>
          <w:p w14:paraId="30938A3A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  <w:tab w:val="num" w:pos="512"/>
              </w:tabs>
              <w:spacing w:before="100" w:beforeAutospacing="1" w:after="0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272A966F" w14:textId="77777777" w:rsidR="008F3494" w:rsidRPr="008F3494" w:rsidRDefault="008F3494" w:rsidP="008F3494">
            <w:pPr>
              <w:tabs>
                <w:tab w:val="num" w:pos="720"/>
              </w:tabs>
              <w:spacing w:before="100" w:beforeAutospacing="1"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Ефремова Ольга Олеговна</w:t>
            </w:r>
          </w:p>
        </w:tc>
        <w:tc>
          <w:tcPr>
            <w:tcW w:w="425" w:type="dxa"/>
          </w:tcPr>
          <w:p w14:paraId="27D9DF1E" w14:textId="77777777" w:rsidR="008F3494" w:rsidRPr="008F3494" w:rsidRDefault="008F3494" w:rsidP="008F3494">
            <w:pPr>
              <w:spacing w:before="100" w:beforeAutospacing="1" w:after="0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6C513D9D" w14:textId="77777777" w:rsidR="008F3494" w:rsidRPr="008F3494" w:rsidRDefault="008F3494" w:rsidP="008F3494">
            <w:pPr>
              <w:spacing w:before="100" w:beforeAutospacing="1" w:after="0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Ванинской районной общественной организации ветеранов (пенсионеров) войны, труда, вооруженных сил и правоохранительных органов                          </w:t>
            </w:r>
            <w:proofErr w:type="gramStart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согласованию)</w:t>
            </w:r>
          </w:p>
        </w:tc>
      </w:tr>
      <w:tr w:rsidR="008F3494" w:rsidRPr="008F3494" w14:paraId="3576A38B" w14:textId="77777777" w:rsidTr="00A30830">
        <w:tc>
          <w:tcPr>
            <w:tcW w:w="654" w:type="dxa"/>
          </w:tcPr>
          <w:p w14:paraId="6AE0D538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  <w:tab w:val="num" w:pos="512"/>
              </w:tabs>
              <w:spacing w:before="100" w:beforeAutospacing="1" w:after="100" w:afterAutospacing="1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4E60BCC7" w14:textId="77777777" w:rsidR="008F3494" w:rsidRPr="008F3494" w:rsidRDefault="008F3494" w:rsidP="008F3494">
            <w:pPr>
              <w:tabs>
                <w:tab w:val="num" w:pos="720"/>
              </w:tabs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Налимов Алексей Викторович</w:t>
            </w:r>
          </w:p>
        </w:tc>
        <w:tc>
          <w:tcPr>
            <w:tcW w:w="425" w:type="dxa"/>
          </w:tcPr>
          <w:p w14:paraId="70370CCF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0AF35E55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Ванинского районного отделения Всероссийской общественной организации ветеранов «Боевое </w:t>
            </w:r>
            <w:proofErr w:type="gramStart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братство»   </w:t>
            </w:r>
            <w:proofErr w:type="gramEnd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(по согласованию)</w:t>
            </w:r>
          </w:p>
        </w:tc>
      </w:tr>
      <w:tr w:rsidR="008F3494" w:rsidRPr="008F3494" w14:paraId="05B7FADD" w14:textId="77777777" w:rsidTr="00A30830">
        <w:tc>
          <w:tcPr>
            <w:tcW w:w="654" w:type="dxa"/>
          </w:tcPr>
          <w:p w14:paraId="236CDBF9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  <w:tab w:val="num" w:pos="512"/>
              </w:tabs>
              <w:spacing w:before="100" w:beforeAutospacing="1" w:after="100" w:afterAutospacing="1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223F9615" w14:textId="77777777" w:rsidR="008F3494" w:rsidRPr="008F3494" w:rsidRDefault="008F3494" w:rsidP="008F3494">
            <w:pPr>
              <w:tabs>
                <w:tab w:val="num" w:pos="720"/>
              </w:tabs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Крейц</w:t>
            </w:r>
            <w:proofErr w:type="spellEnd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Мария Николаевна</w:t>
            </w:r>
          </w:p>
        </w:tc>
        <w:tc>
          <w:tcPr>
            <w:tcW w:w="425" w:type="dxa"/>
          </w:tcPr>
          <w:p w14:paraId="7C6D6710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0C17BCF0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директора муниципального казённого учреждения «Комитет по содержанию объектов муниципальной собственности» Ванинского муниципального района Хабаровского края</w:t>
            </w:r>
          </w:p>
        </w:tc>
      </w:tr>
      <w:tr w:rsidR="008F3494" w:rsidRPr="008F3494" w14:paraId="415C97B3" w14:textId="77777777" w:rsidTr="00A30830">
        <w:tc>
          <w:tcPr>
            <w:tcW w:w="654" w:type="dxa"/>
          </w:tcPr>
          <w:p w14:paraId="7E1FA22F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  <w:tab w:val="num" w:pos="512"/>
              </w:tabs>
              <w:spacing w:before="100" w:beforeAutospacing="1" w:after="100" w:afterAutospacing="1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1E9DE43B" w14:textId="77777777" w:rsidR="008F3494" w:rsidRPr="008F3494" w:rsidRDefault="008F3494" w:rsidP="008F3494">
            <w:pPr>
              <w:tabs>
                <w:tab w:val="num" w:pos="720"/>
              </w:tabs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Ворошилов Сергей Викторович </w:t>
            </w:r>
          </w:p>
          <w:p w14:paraId="2A49685A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firstLine="2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14:paraId="5D351205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5801350A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муниципального штаба Ванинского местного отделения Всероссийского военно-патриотического общественного движения «</w:t>
            </w:r>
            <w:proofErr w:type="spellStart"/>
            <w:proofErr w:type="gramStart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Юнармия</w:t>
            </w:r>
            <w:proofErr w:type="spellEnd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  </w:t>
            </w:r>
            <w:proofErr w:type="gramEnd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(по согласованию)</w:t>
            </w:r>
          </w:p>
        </w:tc>
      </w:tr>
      <w:tr w:rsidR="008F3494" w:rsidRPr="008F3494" w14:paraId="21FE27A3" w14:textId="77777777" w:rsidTr="00A30830">
        <w:trPr>
          <w:trHeight w:val="620"/>
        </w:trPr>
        <w:tc>
          <w:tcPr>
            <w:tcW w:w="654" w:type="dxa"/>
          </w:tcPr>
          <w:p w14:paraId="18348A6B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32AEDCED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Рахимова Римма   </w:t>
            </w:r>
            <w:proofErr w:type="spellStart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Разетдиновна</w:t>
            </w:r>
            <w:proofErr w:type="spellEnd"/>
          </w:p>
        </w:tc>
        <w:tc>
          <w:tcPr>
            <w:tcW w:w="425" w:type="dxa"/>
          </w:tcPr>
          <w:p w14:paraId="795E3075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2D75F9D5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краевого государственного бюджетного профессионального образовательного учреждения «Ванинский межотраслевой колледж» (Центр подготовки кадров) </w:t>
            </w: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(по согласованию)</w:t>
            </w:r>
          </w:p>
        </w:tc>
      </w:tr>
      <w:tr w:rsidR="008F3494" w:rsidRPr="008F3494" w14:paraId="2F782A0D" w14:textId="77777777" w:rsidTr="00A30830">
        <w:trPr>
          <w:trHeight w:val="576"/>
        </w:trPr>
        <w:tc>
          <w:tcPr>
            <w:tcW w:w="654" w:type="dxa"/>
          </w:tcPr>
          <w:p w14:paraId="2E436817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6AFD05F5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Гребенюк Витольд Викторович</w:t>
            </w:r>
          </w:p>
        </w:tc>
        <w:tc>
          <w:tcPr>
            <w:tcW w:w="425" w:type="dxa"/>
          </w:tcPr>
          <w:p w14:paraId="07DA6C69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617DBAE7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атаман хуторского казачьего общества «</w:t>
            </w:r>
            <w:proofErr w:type="spellStart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Тумнинское</w:t>
            </w:r>
            <w:proofErr w:type="spellEnd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(по согласованию)</w:t>
            </w:r>
          </w:p>
        </w:tc>
      </w:tr>
      <w:tr w:rsidR="008F3494" w:rsidRPr="008F3494" w14:paraId="3EB0FA27" w14:textId="77777777" w:rsidTr="00A30830">
        <w:trPr>
          <w:trHeight w:val="576"/>
        </w:trPr>
        <w:tc>
          <w:tcPr>
            <w:tcW w:w="654" w:type="dxa"/>
          </w:tcPr>
          <w:p w14:paraId="2FF21169" w14:textId="77777777" w:rsidR="008F3494" w:rsidRPr="008F3494" w:rsidRDefault="008F3494" w:rsidP="008F3494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exact"/>
              <w:ind w:left="512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7492B711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Пашкова Анна Сергеевна</w:t>
            </w:r>
          </w:p>
        </w:tc>
        <w:tc>
          <w:tcPr>
            <w:tcW w:w="425" w:type="dxa"/>
          </w:tcPr>
          <w:p w14:paraId="3B8603C8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-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812" w:type="dxa"/>
          </w:tcPr>
          <w:p w14:paraId="1F4BEC32" w14:textId="77777777" w:rsidR="008F3494" w:rsidRPr="008F3494" w:rsidRDefault="008F3494" w:rsidP="008F3494">
            <w:pPr>
              <w:spacing w:before="100" w:beforeAutospacing="1" w:after="100" w:afterAutospacing="1" w:line="240" w:lineRule="exact"/>
              <w:ind w:right="3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редактор газеты «Восход-Ванино» Ванинского муниципального района                     </w:t>
            </w:r>
            <w:proofErr w:type="gramStart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8F3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согласованию)</w:t>
            </w:r>
          </w:p>
        </w:tc>
      </w:tr>
    </w:tbl>
    <w:p w14:paraId="267988A8" w14:textId="77777777" w:rsidR="008F3494" w:rsidRPr="008F3494" w:rsidRDefault="008F3494" w:rsidP="008F34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7C4A62" w14:textId="77777777" w:rsidR="008F3494" w:rsidRPr="008F3494" w:rsidRDefault="008F3494" w:rsidP="008F3494">
      <w:pPr>
        <w:jc w:val="center"/>
        <w:rPr>
          <w:rFonts w:ascii="Times New Roman" w:hAnsi="Times New Roman" w:cs="Times New Roman"/>
          <w:sz w:val="28"/>
          <w:szCs w:val="28"/>
        </w:rPr>
      </w:pPr>
      <w:r w:rsidRPr="008F349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14:paraId="7E3E51A9" w14:textId="77777777" w:rsidR="008F3494" w:rsidRPr="008F3494" w:rsidRDefault="008F3494" w:rsidP="008F3494">
      <w:pPr>
        <w:rPr>
          <w:rFonts w:ascii="Times New Roman" w:hAnsi="Times New Roman" w:cs="Times New Roman"/>
          <w:sz w:val="28"/>
          <w:szCs w:val="28"/>
        </w:rPr>
      </w:pPr>
    </w:p>
    <w:p w14:paraId="248E0159" w14:textId="135F27A6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4480D436" w14:textId="1D59EB58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1DA64CA3" w14:textId="0FD6CF80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3EE32383" w14:textId="2AD63368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767ED5F3" w14:textId="7AE2BBD1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674C3A88" w14:textId="726E6C1D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11368648" w14:textId="73CA2170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2C71C91D" w14:textId="243D2817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5937C9EE" w14:textId="4C4A858E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61F2671C" w14:textId="2B6A84CD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307567F8" w14:textId="2322511D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768E8BF7" w14:textId="559C790B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6EDC6DA4" w14:textId="196713D5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2270918C" w14:textId="538C600E" w:rsidR="008F3494" w:rsidRDefault="008F3494">
      <w:pPr>
        <w:rPr>
          <w:rFonts w:ascii="Times New Roman" w:hAnsi="Times New Roman" w:cs="Times New Roman"/>
          <w:sz w:val="28"/>
          <w:szCs w:val="28"/>
        </w:rPr>
      </w:pPr>
    </w:p>
    <w:p w14:paraId="05762BBF" w14:textId="77777777" w:rsidR="008F3494" w:rsidRPr="000E7A63" w:rsidRDefault="008F3494" w:rsidP="008F3494">
      <w:pPr>
        <w:widowControl w:val="0"/>
        <w:shd w:val="clear" w:color="auto" w:fill="FFFFFF"/>
        <w:suppressAutoHyphens/>
        <w:spacing w:after="0" w:line="240" w:lineRule="exact"/>
        <w:ind w:left="5103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14:paraId="2178F72F" w14:textId="77777777" w:rsidR="008F3494" w:rsidRPr="000E7A63" w:rsidRDefault="008F3494" w:rsidP="008F3494">
      <w:pPr>
        <w:widowControl w:val="0"/>
        <w:shd w:val="clear" w:color="auto" w:fill="FFFFFF"/>
        <w:suppressAutoHyphens/>
        <w:spacing w:after="0" w:line="240" w:lineRule="exact"/>
        <w:ind w:left="5103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6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8AF93C7" w14:textId="77777777" w:rsidR="008F3494" w:rsidRPr="000E7A63" w:rsidRDefault="008F3494" w:rsidP="008F3494">
      <w:pPr>
        <w:widowControl w:val="0"/>
        <w:shd w:val="clear" w:color="auto" w:fill="FFFFFF"/>
        <w:suppressAutoHyphens/>
        <w:spacing w:after="0" w:line="240" w:lineRule="exact"/>
        <w:ind w:left="5103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6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Ванинского муниципального</w:t>
      </w:r>
    </w:p>
    <w:p w14:paraId="42C4FAA1" w14:textId="72A95539" w:rsidR="008F3494" w:rsidRPr="0033548E" w:rsidRDefault="008F3494" w:rsidP="008F3494">
      <w:pPr>
        <w:widowControl w:val="0"/>
        <w:shd w:val="clear" w:color="auto" w:fill="FFFFFF"/>
        <w:suppressAutoHyphens/>
        <w:spacing w:after="0" w:line="240" w:lineRule="exact"/>
        <w:ind w:left="5103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Хабаровского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3548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33548E" w:rsidRPr="00335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02.10.2026 </w:t>
      </w:r>
      <w:r w:rsidRPr="0033548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3548E" w:rsidRPr="00335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1093</w:t>
      </w:r>
    </w:p>
    <w:p w14:paraId="19CFDB51" w14:textId="77777777" w:rsidR="008F3494" w:rsidRPr="000E7A63" w:rsidRDefault="008F3494" w:rsidP="008F3494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1D6A52" w14:textId="77777777" w:rsidR="008F3494" w:rsidRPr="000E7A63" w:rsidRDefault="008F3494" w:rsidP="008F3494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84B8F6" w14:textId="77777777" w:rsidR="008F3494" w:rsidRPr="000E7A63" w:rsidRDefault="008F3494" w:rsidP="008F349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881CC" w14:textId="77777777" w:rsidR="008F3494" w:rsidRPr="000E7A63" w:rsidRDefault="008F3494" w:rsidP="008F3494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7A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14:paraId="10582D14" w14:textId="77777777" w:rsidR="008F3494" w:rsidRPr="000E7A63" w:rsidRDefault="008F3494" w:rsidP="008F3494">
      <w:pPr>
        <w:tabs>
          <w:tab w:val="left" w:pos="3935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7A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подготовке и проведению мероприятий в рамках </w:t>
      </w:r>
    </w:p>
    <w:p w14:paraId="21C61410" w14:textId="77777777" w:rsidR="008F3494" w:rsidRPr="000E7A63" w:rsidRDefault="008F3494" w:rsidP="008F3494">
      <w:pPr>
        <w:tabs>
          <w:tab w:val="left" w:pos="3935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7A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социально-патриотической акции «День призывника»</w:t>
      </w:r>
    </w:p>
    <w:p w14:paraId="46FC5B57" w14:textId="77777777" w:rsidR="008F3494" w:rsidRPr="000E7A63" w:rsidRDefault="008F3494" w:rsidP="008F3494">
      <w:pPr>
        <w:tabs>
          <w:tab w:val="left" w:pos="3935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7A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Ванинском муниципальном районе Хабаровского края осенью 2026 г.</w:t>
      </w:r>
    </w:p>
    <w:p w14:paraId="5A48F4EA" w14:textId="77777777" w:rsidR="008F3494" w:rsidRPr="000E7A63" w:rsidRDefault="008F3494" w:rsidP="008F3494">
      <w:pPr>
        <w:tabs>
          <w:tab w:val="left" w:pos="3935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423"/>
        <w:gridCol w:w="1871"/>
        <w:gridCol w:w="2835"/>
      </w:tblGrid>
      <w:tr w:rsidR="008F3494" w:rsidRPr="000E7A63" w14:paraId="159AC076" w14:textId="77777777" w:rsidTr="00A30830">
        <w:trPr>
          <w:trHeight w:val="561"/>
        </w:trPr>
        <w:tc>
          <w:tcPr>
            <w:tcW w:w="710" w:type="dxa"/>
            <w:vAlign w:val="center"/>
          </w:tcPr>
          <w:p w14:paraId="3BE8ACD2" w14:textId="77777777" w:rsidR="008F3494" w:rsidRPr="000E7A63" w:rsidRDefault="008F3494" w:rsidP="00A30830">
            <w:pPr>
              <w:tabs>
                <w:tab w:val="left" w:pos="3935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423" w:type="dxa"/>
            <w:vAlign w:val="center"/>
          </w:tcPr>
          <w:p w14:paraId="683AB8C5" w14:textId="77777777" w:rsidR="008F3494" w:rsidRPr="000E7A63" w:rsidRDefault="008F3494" w:rsidP="00A30830">
            <w:pPr>
              <w:tabs>
                <w:tab w:val="left" w:pos="3935"/>
              </w:tabs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871" w:type="dxa"/>
            <w:vAlign w:val="center"/>
          </w:tcPr>
          <w:p w14:paraId="2FCF5E85" w14:textId="77777777" w:rsidR="008F3494" w:rsidRPr="000E7A63" w:rsidRDefault="008F3494" w:rsidP="00A30830">
            <w:pPr>
              <w:tabs>
                <w:tab w:val="left" w:pos="3935"/>
              </w:tabs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Период (дата) проведения</w:t>
            </w:r>
          </w:p>
        </w:tc>
        <w:tc>
          <w:tcPr>
            <w:tcW w:w="2835" w:type="dxa"/>
            <w:vAlign w:val="center"/>
          </w:tcPr>
          <w:p w14:paraId="4169DEF2" w14:textId="77777777" w:rsidR="008F3494" w:rsidRPr="000E7A63" w:rsidRDefault="008F3494" w:rsidP="00A30830">
            <w:pPr>
              <w:spacing w:before="120" w:after="12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Ответственные исполнители</w:t>
            </w:r>
          </w:p>
        </w:tc>
      </w:tr>
      <w:tr w:rsidR="008F3494" w:rsidRPr="000E7A63" w14:paraId="1048B4A3" w14:textId="77777777" w:rsidTr="00A30830">
        <w:trPr>
          <w:trHeight w:val="1201"/>
        </w:trPr>
        <w:tc>
          <w:tcPr>
            <w:tcW w:w="710" w:type="dxa"/>
          </w:tcPr>
          <w:p w14:paraId="6CD61A79" w14:textId="77777777" w:rsidR="008F3494" w:rsidRPr="000E7A63" w:rsidRDefault="008F3494" w:rsidP="008F3494">
            <w:pPr>
              <w:numPr>
                <w:ilvl w:val="0"/>
                <w:numId w:val="2"/>
              </w:numPr>
              <w:tabs>
                <w:tab w:val="left" w:pos="39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23" w:type="dxa"/>
          </w:tcPr>
          <w:p w14:paraId="6CC28938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 физкультурно-спортивного комплекса «ГТО» среди призывников</w:t>
            </w:r>
          </w:p>
        </w:tc>
        <w:tc>
          <w:tcPr>
            <w:tcW w:w="1871" w:type="dxa"/>
          </w:tcPr>
          <w:p w14:paraId="7E170D85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призывной кампании</w:t>
            </w:r>
          </w:p>
        </w:tc>
        <w:tc>
          <w:tcPr>
            <w:tcW w:w="2835" w:type="dxa"/>
          </w:tcPr>
          <w:p w14:paraId="556EA1F9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 по молодежной политике и спорту, МБУДО «Спортивная школа «Дворец спорта для детей </w:t>
            </w: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юношества»</w:t>
            </w:r>
          </w:p>
        </w:tc>
      </w:tr>
      <w:tr w:rsidR="008F3494" w:rsidRPr="000E7A63" w14:paraId="243D2BB6" w14:textId="77777777" w:rsidTr="00A30830">
        <w:trPr>
          <w:trHeight w:val="1201"/>
        </w:trPr>
        <w:tc>
          <w:tcPr>
            <w:tcW w:w="710" w:type="dxa"/>
          </w:tcPr>
          <w:p w14:paraId="50468943" w14:textId="77777777" w:rsidR="008F3494" w:rsidRPr="000E7A63" w:rsidRDefault="008F3494" w:rsidP="008F3494">
            <w:pPr>
              <w:numPr>
                <w:ilvl w:val="0"/>
                <w:numId w:val="2"/>
              </w:numPr>
              <w:tabs>
                <w:tab w:val="left" w:pos="39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23" w:type="dxa"/>
          </w:tcPr>
          <w:p w14:paraId="3D0CA416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Вручение памятных подарков юношам, призванным в ряды Вооруженных Сил Российской Федерации</w:t>
            </w:r>
          </w:p>
        </w:tc>
        <w:tc>
          <w:tcPr>
            <w:tcW w:w="1871" w:type="dxa"/>
          </w:tcPr>
          <w:p w14:paraId="28FFA42E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призывной кампании</w:t>
            </w:r>
          </w:p>
        </w:tc>
        <w:tc>
          <w:tcPr>
            <w:tcW w:w="2835" w:type="dxa"/>
          </w:tcPr>
          <w:p w14:paraId="724A376C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молодежной политике и спорту администрации Ванинского муниципального района Хабаровского края</w:t>
            </w:r>
          </w:p>
        </w:tc>
      </w:tr>
      <w:tr w:rsidR="008F3494" w:rsidRPr="000E7A63" w14:paraId="6C10F019" w14:textId="77777777" w:rsidTr="00A30830">
        <w:trPr>
          <w:trHeight w:val="899"/>
        </w:trPr>
        <w:tc>
          <w:tcPr>
            <w:tcW w:w="710" w:type="dxa"/>
          </w:tcPr>
          <w:p w14:paraId="59C2BA29" w14:textId="77777777" w:rsidR="008F3494" w:rsidRPr="000E7A63" w:rsidRDefault="008F3494" w:rsidP="008F3494">
            <w:pPr>
              <w:numPr>
                <w:ilvl w:val="0"/>
                <w:numId w:val="2"/>
              </w:numPr>
              <w:tabs>
                <w:tab w:val="left" w:pos="39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23" w:type="dxa"/>
          </w:tcPr>
          <w:p w14:paraId="1E6C96F4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Торжественные проводы призывников в ряды Вооруженных Сил Российской Федерации</w:t>
            </w:r>
          </w:p>
        </w:tc>
        <w:tc>
          <w:tcPr>
            <w:tcW w:w="1871" w:type="dxa"/>
          </w:tcPr>
          <w:p w14:paraId="46E7E33C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призывной кампании</w:t>
            </w:r>
          </w:p>
        </w:tc>
        <w:tc>
          <w:tcPr>
            <w:tcW w:w="2835" w:type="dxa"/>
          </w:tcPr>
          <w:p w14:paraId="49055168" w14:textId="77777777" w:rsidR="008F3494" w:rsidRPr="000E7A63" w:rsidRDefault="008F3494" w:rsidP="00A30830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рабочая группа </w:t>
            </w:r>
          </w:p>
        </w:tc>
      </w:tr>
      <w:tr w:rsidR="008F3494" w:rsidRPr="000E7A63" w14:paraId="2C838C49" w14:textId="77777777" w:rsidTr="00A30830">
        <w:trPr>
          <w:trHeight w:val="1201"/>
        </w:trPr>
        <w:tc>
          <w:tcPr>
            <w:tcW w:w="710" w:type="dxa"/>
          </w:tcPr>
          <w:p w14:paraId="60D7EFCF" w14:textId="77777777" w:rsidR="008F3494" w:rsidRPr="000E7A63" w:rsidRDefault="008F3494" w:rsidP="008F3494">
            <w:pPr>
              <w:numPr>
                <w:ilvl w:val="0"/>
                <w:numId w:val="2"/>
              </w:numPr>
              <w:tabs>
                <w:tab w:val="left" w:pos="39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23" w:type="dxa"/>
          </w:tcPr>
          <w:p w14:paraId="5717B46F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Праздничный концерт, посвящённый 88-й годовщине со Дня образования Хабаровского края в МБУ «Районный Дом культуры» с участием призывников</w:t>
            </w:r>
          </w:p>
        </w:tc>
        <w:tc>
          <w:tcPr>
            <w:tcW w:w="1871" w:type="dxa"/>
          </w:tcPr>
          <w:p w14:paraId="4371F72B" w14:textId="77777777" w:rsidR="008F3494" w:rsidRPr="000E7A63" w:rsidRDefault="008F3494" w:rsidP="00A30830">
            <w:pPr>
              <w:snapToGri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октября 2026 г.</w:t>
            </w:r>
          </w:p>
        </w:tc>
        <w:tc>
          <w:tcPr>
            <w:tcW w:w="2835" w:type="dxa"/>
          </w:tcPr>
          <w:p w14:paraId="0623F53B" w14:textId="77777777" w:rsidR="008F3494" w:rsidRPr="000E7A63" w:rsidRDefault="008F3494" w:rsidP="00A3083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</w:t>
            </w:r>
          </w:p>
        </w:tc>
      </w:tr>
      <w:tr w:rsidR="008F3494" w:rsidRPr="000E7A63" w14:paraId="18142CAA" w14:textId="77777777" w:rsidTr="00A30830">
        <w:trPr>
          <w:trHeight w:val="735"/>
        </w:trPr>
        <w:tc>
          <w:tcPr>
            <w:tcW w:w="710" w:type="dxa"/>
          </w:tcPr>
          <w:p w14:paraId="4DA99AAB" w14:textId="77777777" w:rsidR="008F3494" w:rsidRPr="000E7A63" w:rsidRDefault="008F3494" w:rsidP="008F3494">
            <w:pPr>
              <w:numPr>
                <w:ilvl w:val="0"/>
                <w:numId w:val="2"/>
              </w:numPr>
              <w:tabs>
                <w:tab w:val="left" w:pos="39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23" w:type="dxa"/>
          </w:tcPr>
          <w:p w14:paraId="7E9F7D44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военную часть 25030-18 для призывников осенью 2026 г.</w:t>
            </w:r>
          </w:p>
        </w:tc>
        <w:tc>
          <w:tcPr>
            <w:tcW w:w="1871" w:type="dxa"/>
          </w:tcPr>
          <w:p w14:paraId="4795902A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октября</w:t>
            </w:r>
          </w:p>
          <w:p w14:paraId="4FC87BD7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г. </w:t>
            </w:r>
          </w:p>
        </w:tc>
        <w:tc>
          <w:tcPr>
            <w:tcW w:w="2835" w:type="dxa"/>
          </w:tcPr>
          <w:p w14:paraId="5943C61D" w14:textId="77777777" w:rsidR="008F3494" w:rsidRPr="000E7A63" w:rsidRDefault="008F3494" w:rsidP="00A30830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</w:t>
            </w:r>
          </w:p>
        </w:tc>
      </w:tr>
      <w:tr w:rsidR="008F3494" w:rsidRPr="000E7A63" w14:paraId="32874A89" w14:textId="77777777" w:rsidTr="00A30830">
        <w:trPr>
          <w:trHeight w:val="698"/>
        </w:trPr>
        <w:tc>
          <w:tcPr>
            <w:tcW w:w="710" w:type="dxa"/>
          </w:tcPr>
          <w:p w14:paraId="59023F56" w14:textId="77777777" w:rsidR="008F3494" w:rsidRPr="000E7A63" w:rsidRDefault="008F3494" w:rsidP="008F3494">
            <w:pPr>
              <w:numPr>
                <w:ilvl w:val="0"/>
                <w:numId w:val="2"/>
              </w:numPr>
              <w:tabs>
                <w:tab w:val="left" w:pos="39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23" w:type="dxa"/>
          </w:tcPr>
          <w:p w14:paraId="4644AE51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 «Поговорим                               о службе» с чаепитием в в/ч 25030-18</w:t>
            </w:r>
          </w:p>
        </w:tc>
        <w:tc>
          <w:tcPr>
            <w:tcW w:w="1871" w:type="dxa"/>
          </w:tcPr>
          <w:p w14:paraId="53E03EBA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октября</w:t>
            </w: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2026 г. </w:t>
            </w:r>
          </w:p>
        </w:tc>
        <w:tc>
          <w:tcPr>
            <w:tcW w:w="2835" w:type="dxa"/>
          </w:tcPr>
          <w:p w14:paraId="5CD35596" w14:textId="77777777" w:rsidR="008F3494" w:rsidRPr="000E7A63" w:rsidRDefault="008F3494" w:rsidP="00A30830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</w:t>
            </w:r>
          </w:p>
        </w:tc>
      </w:tr>
      <w:tr w:rsidR="008F3494" w:rsidRPr="000E7A63" w14:paraId="4D84B738" w14:textId="77777777" w:rsidTr="00A30830">
        <w:trPr>
          <w:trHeight w:val="698"/>
        </w:trPr>
        <w:tc>
          <w:tcPr>
            <w:tcW w:w="710" w:type="dxa"/>
          </w:tcPr>
          <w:p w14:paraId="0B434AF4" w14:textId="77777777" w:rsidR="008F3494" w:rsidRPr="000E7A63" w:rsidRDefault="008F3494" w:rsidP="008F3494">
            <w:pPr>
              <w:numPr>
                <w:ilvl w:val="0"/>
                <w:numId w:val="2"/>
              </w:numPr>
              <w:tabs>
                <w:tab w:val="left" w:pos="39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23" w:type="dxa"/>
          </w:tcPr>
          <w:p w14:paraId="2F9F3CAC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Церемония возложения цветов у Поклонного креста п. Ванино с участием призывников, представителей администрации Ванинского муниципального района Хабаровского края, предприятий, учреждений района, общественных организаций и молодёжи</w:t>
            </w:r>
          </w:p>
        </w:tc>
        <w:tc>
          <w:tcPr>
            <w:tcW w:w="1871" w:type="dxa"/>
          </w:tcPr>
          <w:p w14:paraId="0AE757A6" w14:textId="77777777" w:rsidR="008F3494" w:rsidRPr="000E7A63" w:rsidRDefault="008F3494" w:rsidP="00A30830">
            <w:pPr>
              <w:tabs>
                <w:tab w:val="left" w:pos="3935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октября 2026 г.</w:t>
            </w:r>
          </w:p>
        </w:tc>
        <w:tc>
          <w:tcPr>
            <w:tcW w:w="2835" w:type="dxa"/>
          </w:tcPr>
          <w:p w14:paraId="681A2184" w14:textId="77777777" w:rsidR="008F3494" w:rsidRPr="000E7A63" w:rsidRDefault="008F3494" w:rsidP="00A30830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7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</w:t>
            </w:r>
          </w:p>
        </w:tc>
      </w:tr>
    </w:tbl>
    <w:p w14:paraId="7775B941" w14:textId="77777777" w:rsidR="008F3494" w:rsidRDefault="008F3494" w:rsidP="008F34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0F19D" w14:textId="77777777" w:rsidR="008F3494" w:rsidRDefault="008F3494" w:rsidP="008F34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14:paraId="4B4DDBC4" w14:textId="77777777" w:rsidR="008F3494" w:rsidRPr="005B1227" w:rsidRDefault="008F3494">
      <w:pPr>
        <w:rPr>
          <w:rFonts w:ascii="Times New Roman" w:hAnsi="Times New Roman" w:cs="Times New Roman"/>
          <w:sz w:val="28"/>
          <w:szCs w:val="28"/>
        </w:rPr>
      </w:pPr>
    </w:p>
    <w:sectPr w:rsidR="008F3494" w:rsidRPr="005B1227" w:rsidSect="005B1227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3E64E" w14:textId="77777777" w:rsidR="005B1227" w:rsidRDefault="005B1227" w:rsidP="005B1227">
      <w:pPr>
        <w:spacing w:after="0" w:line="240" w:lineRule="auto"/>
      </w:pPr>
      <w:r>
        <w:separator/>
      </w:r>
    </w:p>
  </w:endnote>
  <w:endnote w:type="continuationSeparator" w:id="0">
    <w:p w14:paraId="5625709E" w14:textId="77777777" w:rsidR="005B1227" w:rsidRDefault="005B1227" w:rsidP="005B1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7F5E1" w14:textId="77777777" w:rsidR="005B1227" w:rsidRDefault="005B1227" w:rsidP="005B1227">
      <w:pPr>
        <w:spacing w:after="0" w:line="240" w:lineRule="auto"/>
      </w:pPr>
      <w:r>
        <w:separator/>
      </w:r>
    </w:p>
  </w:footnote>
  <w:footnote w:type="continuationSeparator" w:id="0">
    <w:p w14:paraId="238C279A" w14:textId="77777777" w:rsidR="005B1227" w:rsidRDefault="005B1227" w:rsidP="005B1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04827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83F96D1" w14:textId="0DB5BC37" w:rsidR="005B1227" w:rsidRPr="005B1227" w:rsidRDefault="005B122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B12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122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B12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B1227">
          <w:rPr>
            <w:rFonts w:ascii="Times New Roman" w:hAnsi="Times New Roman" w:cs="Times New Roman"/>
            <w:sz w:val="24"/>
            <w:szCs w:val="24"/>
          </w:rPr>
          <w:t>2</w:t>
        </w:r>
        <w:r w:rsidRPr="005B122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1089FD4" w14:textId="77777777" w:rsidR="005B1227" w:rsidRDefault="005B122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5E15"/>
    <w:multiLevelType w:val="hybridMultilevel"/>
    <w:tmpl w:val="E21251DC"/>
    <w:lvl w:ilvl="0" w:tplc="D666AF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9749FC"/>
    <w:multiLevelType w:val="hybridMultilevel"/>
    <w:tmpl w:val="3EDCDB98"/>
    <w:lvl w:ilvl="0" w:tplc="E990E22C">
      <w:start w:val="1"/>
      <w:numFmt w:val="decimal"/>
      <w:lvlText w:val="%1."/>
      <w:lvlJc w:val="left"/>
      <w:pPr>
        <w:tabs>
          <w:tab w:val="num" w:pos="360"/>
        </w:tabs>
        <w:ind w:left="349" w:hanging="34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227"/>
    <w:rsid w:val="002E6AA7"/>
    <w:rsid w:val="0033548E"/>
    <w:rsid w:val="005B1227"/>
    <w:rsid w:val="008F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4261A"/>
  <w15:chartTrackingRefBased/>
  <w15:docId w15:val="{573A6834-3CED-499E-8B40-B6086758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12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1227"/>
  </w:style>
  <w:style w:type="paragraph" w:styleId="a5">
    <w:name w:val="footer"/>
    <w:basedOn w:val="a"/>
    <w:link w:val="a6"/>
    <w:uiPriority w:val="99"/>
    <w:unhideWhenUsed/>
    <w:rsid w:val="005B12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1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1200</Words>
  <Characters>6844</Characters>
  <Application>Microsoft Office Word</Application>
  <DocSecurity>0</DocSecurity>
  <Lines>57</Lines>
  <Paragraphs>16</Paragraphs>
  <ScaleCrop>false</ScaleCrop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3</cp:revision>
  <cp:lastPrinted>2026-10-01T06:19:00Z</cp:lastPrinted>
  <dcterms:created xsi:type="dcterms:W3CDTF">2026-10-01T06:13:00Z</dcterms:created>
  <dcterms:modified xsi:type="dcterms:W3CDTF">2026-10-04T23:50:00Z</dcterms:modified>
</cp:coreProperties>
</file>